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EF6" w:rsidRPr="00CB4EF6" w:rsidRDefault="00E10AFA">
      <w:pPr>
        <w:pStyle w:val="1"/>
        <w:spacing w:line="660" w:lineRule="exact"/>
        <w:ind w:firstLineChars="0" w:firstLine="0"/>
        <w:rPr>
          <w:rFonts w:ascii="方正小标宋简体"/>
          <w:sz w:val="44"/>
        </w:rPr>
      </w:pPr>
      <w:bookmarkStart w:id="0" w:name="quanwen"/>
      <w:r w:rsidRPr="00E10AFA">
        <w:rPr>
          <w:rFonts w:ascii="方正小标宋简体" w:hint="eastAsia"/>
          <w:sz w:val="44"/>
        </w:rPr>
        <w:t>青海省自然资源厅</w:t>
      </w:r>
    </w:p>
    <w:p w:rsidR="00000000" w:rsidRDefault="00E10AFA">
      <w:pPr>
        <w:spacing w:line="640" w:lineRule="exact"/>
        <w:ind w:firstLineChars="0" w:firstLine="0"/>
        <w:jc w:val="center"/>
        <w:outlineLvl w:val="0"/>
        <w:rPr>
          <w:rFonts w:ascii="方正小标宋简体" w:eastAsia="方正小标宋简体" w:hAnsi="仿宋" w:cs="仿宋"/>
          <w:bCs/>
          <w:sz w:val="44"/>
          <w:szCs w:val="44"/>
        </w:rPr>
      </w:pPr>
      <w:r w:rsidRPr="00E10AFA">
        <w:rPr>
          <w:rFonts w:ascii="方正小标宋简体" w:eastAsia="方正小标宋简体" w:hint="eastAsia"/>
          <w:sz w:val="44"/>
          <w:szCs w:val="44"/>
        </w:rPr>
        <w:t>关于</w:t>
      </w:r>
      <w:r w:rsidR="00D06FE4" w:rsidRPr="00D06FE4">
        <w:rPr>
          <w:rFonts w:ascii="方正小标宋简体" w:eastAsia="方正小标宋简体" w:hint="eastAsia"/>
          <w:bCs/>
          <w:kern w:val="44"/>
          <w:sz w:val="44"/>
          <w:szCs w:val="44"/>
        </w:rPr>
        <w:t>湟源县寺寨乡等5乡镇土地开发整理</w:t>
      </w:r>
      <w:r w:rsidR="00D06FE4">
        <w:rPr>
          <w:rFonts w:ascii="方正小标宋简体" w:eastAsia="方正小标宋简体" w:hint="eastAsia"/>
          <w:bCs/>
          <w:kern w:val="44"/>
          <w:sz w:val="44"/>
          <w:szCs w:val="44"/>
        </w:rPr>
        <w:t xml:space="preserve">  </w:t>
      </w:r>
      <w:r w:rsidR="00D06FE4" w:rsidRPr="00D06FE4">
        <w:rPr>
          <w:rFonts w:ascii="方正小标宋简体" w:eastAsia="方正小标宋简体" w:hint="eastAsia"/>
          <w:bCs/>
          <w:kern w:val="44"/>
          <w:sz w:val="44"/>
          <w:szCs w:val="44"/>
        </w:rPr>
        <w:t>（占补平衡）</w:t>
      </w:r>
      <w:r w:rsidR="004E25F7">
        <w:rPr>
          <w:rFonts w:ascii="方正小标宋简体" w:eastAsia="方正小标宋简体" w:hint="eastAsia"/>
          <w:bCs/>
          <w:kern w:val="44"/>
          <w:sz w:val="44"/>
          <w:szCs w:val="44"/>
        </w:rPr>
        <w:t xml:space="preserve">项目可行性研究报告            </w:t>
      </w:r>
      <w:r w:rsidR="00D06FE4">
        <w:rPr>
          <w:rFonts w:ascii="方正小标宋简体" w:eastAsia="方正小标宋简体" w:hint="eastAsia"/>
          <w:bCs/>
          <w:kern w:val="44"/>
          <w:sz w:val="44"/>
          <w:szCs w:val="44"/>
        </w:rPr>
        <w:t xml:space="preserve"> </w:t>
      </w:r>
      <w:r w:rsidR="004E25F7">
        <w:rPr>
          <w:rFonts w:ascii="方正小标宋简体" w:eastAsia="方正小标宋简体" w:hint="eastAsia"/>
          <w:bCs/>
          <w:kern w:val="44"/>
          <w:sz w:val="44"/>
          <w:szCs w:val="44"/>
        </w:rPr>
        <w:t xml:space="preserve"> </w:t>
      </w:r>
      <w:r w:rsidR="00BD26D9">
        <w:rPr>
          <w:rFonts w:ascii="方正小标宋简体" w:eastAsia="方正小标宋简体" w:hAnsi="仿宋" w:cs="仿宋" w:hint="eastAsia"/>
          <w:bCs/>
          <w:sz w:val="44"/>
          <w:szCs w:val="44"/>
        </w:rPr>
        <w:t>咨询论证的</w:t>
      </w:r>
      <w:bookmarkStart w:id="1" w:name="_GoBack"/>
      <w:bookmarkEnd w:id="1"/>
      <w:r w:rsidR="00BD26D9">
        <w:rPr>
          <w:rFonts w:ascii="方正小标宋简体" w:eastAsia="方正小标宋简体" w:hAnsi="仿宋" w:cs="仿宋" w:hint="eastAsia"/>
          <w:bCs/>
          <w:sz w:val="44"/>
          <w:szCs w:val="44"/>
        </w:rPr>
        <w:t>意见</w:t>
      </w:r>
    </w:p>
    <w:p w:rsidR="00CB4EF6" w:rsidRDefault="00CB4EF6">
      <w:pPr>
        <w:pStyle w:val="1"/>
        <w:spacing w:line="660" w:lineRule="exact"/>
        <w:ind w:firstLineChars="0" w:firstLine="0"/>
      </w:pPr>
    </w:p>
    <w:p w:rsidR="00CB4EF6" w:rsidRDefault="00222285">
      <w:pPr>
        <w:ind w:firstLineChars="0" w:firstLine="0"/>
      </w:pPr>
      <w:r>
        <w:rPr>
          <w:rFonts w:hint="eastAsia"/>
        </w:rPr>
        <w:t>西宁市自然资源和规划局</w:t>
      </w:r>
      <w:r w:rsidR="00BD26D9">
        <w:rPr>
          <w:rFonts w:hint="eastAsia"/>
        </w:rPr>
        <w:t>：</w:t>
      </w:r>
    </w:p>
    <w:p w:rsidR="00000000" w:rsidRDefault="004E25F7">
      <w:pPr>
        <w:ind w:firstLine="640"/>
      </w:pPr>
      <w:r>
        <w:rPr>
          <w:rFonts w:hAnsi="仿宋_GB2312" w:cs="仿宋_GB2312" w:hint="eastAsia"/>
        </w:rPr>
        <w:t>你</w:t>
      </w:r>
      <w:r w:rsidR="00DB0066">
        <w:rPr>
          <w:rFonts w:hAnsi="仿宋_GB2312" w:cs="仿宋_GB2312" w:hint="eastAsia"/>
        </w:rPr>
        <w:t>单位</w:t>
      </w:r>
      <w:r w:rsidR="00BD26D9">
        <w:rPr>
          <w:rFonts w:hAnsi="仿宋_GB2312" w:cs="仿宋_GB2312" w:hint="eastAsia"/>
        </w:rPr>
        <w:t>《关于</w:t>
      </w:r>
      <w:r w:rsidR="002F603A">
        <w:rPr>
          <w:rFonts w:hAnsi="仿宋_GB2312" w:cs="仿宋_GB2312" w:hint="eastAsia"/>
        </w:rPr>
        <w:t>呈报</w:t>
      </w:r>
      <w:r w:rsidR="00BD26D9">
        <w:rPr>
          <w:rFonts w:hAnsi="仿宋_GB2312" w:cs="仿宋_GB2312" w:hint="eastAsia"/>
        </w:rPr>
        <w:t>&lt;</w:t>
      </w:r>
      <w:r w:rsidR="002F603A" w:rsidRPr="005B40C6">
        <w:rPr>
          <w:rFonts w:hint="eastAsia"/>
        </w:rPr>
        <w:t>湟源县寺寨乡等5乡镇土地开发整理（占补平衡）项目可行性研究</w:t>
      </w:r>
      <w:r w:rsidR="002F603A">
        <w:rPr>
          <w:rFonts w:hint="eastAsia"/>
        </w:rPr>
        <w:t>报告</w:t>
      </w:r>
      <w:r w:rsidR="00E10AFA" w:rsidRPr="00E10AFA">
        <w:rPr>
          <w:rFonts w:hAnsi="仿宋_GB2312" w:cs="仿宋_GB2312" w:hint="eastAsia"/>
        </w:rPr>
        <w:t>﹥</w:t>
      </w:r>
      <w:r w:rsidR="002F603A">
        <w:rPr>
          <w:rFonts w:hAnsi="仿宋_GB2312" w:cs="仿宋_GB2312" w:hint="eastAsia"/>
        </w:rPr>
        <w:t>的请示</w:t>
      </w:r>
      <w:r w:rsidR="00BD26D9">
        <w:rPr>
          <w:rFonts w:hAnsi="仿宋_GB2312" w:cs="仿宋_GB2312" w:hint="eastAsia"/>
        </w:rPr>
        <w:t>》（</w:t>
      </w:r>
      <w:r w:rsidR="002F603A">
        <w:rPr>
          <w:rFonts w:hAnsi="仿宋_GB2312" w:cs="仿宋_GB2312" w:hint="eastAsia"/>
        </w:rPr>
        <w:t>宁资源规划</w:t>
      </w:r>
      <w:r w:rsidR="00BD26D9">
        <w:rPr>
          <w:rFonts w:hAnsi="仿宋_GB2312" w:cs="仿宋_GB2312" w:hint="eastAsia"/>
        </w:rPr>
        <w:t>〔2023〕</w:t>
      </w:r>
      <w:r w:rsidR="002F603A">
        <w:rPr>
          <w:rFonts w:hAnsi="仿宋_GB2312" w:cs="仿宋_GB2312" w:hint="eastAsia"/>
        </w:rPr>
        <w:t>315</w:t>
      </w:r>
      <w:r w:rsidR="00BD26D9">
        <w:rPr>
          <w:rFonts w:hAnsi="仿宋_GB2312" w:cs="仿宋_GB2312" w:hint="eastAsia"/>
        </w:rPr>
        <w:t>号）已收悉。我厅</w:t>
      </w:r>
      <w:r>
        <w:rPr>
          <w:rFonts w:hAnsi="仿宋_GB2312" w:cs="仿宋_GB2312" w:hint="eastAsia"/>
        </w:rPr>
        <w:t>于2023年</w:t>
      </w:r>
      <w:r w:rsidR="00DB0066">
        <w:rPr>
          <w:rFonts w:hAnsi="仿宋_GB2312" w:cs="仿宋_GB2312" w:hint="eastAsia"/>
        </w:rPr>
        <w:t>9</w:t>
      </w:r>
      <w:r>
        <w:rPr>
          <w:rFonts w:hAnsi="仿宋_GB2312" w:cs="仿宋_GB2312" w:hint="eastAsia"/>
        </w:rPr>
        <w:t>月</w:t>
      </w:r>
      <w:r w:rsidR="00DB0066">
        <w:rPr>
          <w:rFonts w:hAnsi="仿宋_GB2312" w:cs="仿宋_GB2312" w:hint="eastAsia"/>
        </w:rPr>
        <w:t>6</w:t>
      </w:r>
      <w:r>
        <w:rPr>
          <w:rFonts w:hAnsi="仿宋_GB2312" w:cs="仿宋_GB2312" w:hint="eastAsia"/>
        </w:rPr>
        <w:t>日</w:t>
      </w:r>
      <w:r w:rsidR="00BD26D9">
        <w:rPr>
          <w:rFonts w:hAnsi="仿宋_GB2312" w:cs="仿宋_GB2312" w:hint="eastAsia"/>
        </w:rPr>
        <w:t>组织召开了该项目可行性研究报告</w:t>
      </w:r>
      <w:r w:rsidR="00BD26D9">
        <w:rPr>
          <w:rFonts w:hint="eastAsia"/>
        </w:rPr>
        <w:t>咨询论证会。</w:t>
      </w:r>
      <w:r w:rsidR="008C1D03">
        <w:rPr>
          <w:rFonts w:hint="eastAsia"/>
        </w:rPr>
        <w:t>经专家审查</w:t>
      </w:r>
      <w:r w:rsidR="00BD26D9">
        <w:rPr>
          <w:rFonts w:hint="eastAsia"/>
        </w:rPr>
        <w:t>，</w:t>
      </w:r>
      <w:r w:rsidR="008C1D03">
        <w:rPr>
          <w:rFonts w:hint="eastAsia"/>
        </w:rPr>
        <w:t>认为</w:t>
      </w:r>
      <w:r w:rsidR="008C1D03">
        <w:t>该</w:t>
      </w:r>
      <w:r w:rsidR="008C1D03">
        <w:rPr>
          <w:rFonts w:hint="eastAsia"/>
        </w:rPr>
        <w:t>项目内容全面、分析客观，所提目标明确，采取的工程措施技术上基本可行，定额选用准确，投资估算较为合理，基本</w:t>
      </w:r>
      <w:r w:rsidR="008C1D03">
        <w:t>同意</w:t>
      </w:r>
      <w:r w:rsidR="008C1D03">
        <w:rPr>
          <w:rFonts w:ascii="仿宋" w:eastAsia="仿宋" w:hAnsi="仿宋" w:hint="eastAsia"/>
        </w:rPr>
        <w:t>《</w:t>
      </w:r>
      <w:r w:rsidR="00DB0066" w:rsidRPr="005B40C6">
        <w:rPr>
          <w:rFonts w:hint="eastAsia"/>
        </w:rPr>
        <w:t>湟源县寺寨乡等5乡镇土地开发整理（占补平衡）项目可行性研究</w:t>
      </w:r>
      <w:r w:rsidR="00DB0066">
        <w:rPr>
          <w:rFonts w:hint="eastAsia"/>
        </w:rPr>
        <w:t>报告</w:t>
      </w:r>
      <w:r w:rsidR="008C1D03">
        <w:rPr>
          <w:rFonts w:ascii="仿宋" w:eastAsia="仿宋" w:hAnsi="仿宋" w:hint="eastAsia"/>
        </w:rPr>
        <w:t>》</w:t>
      </w:r>
      <w:r w:rsidR="008C1D03">
        <w:rPr>
          <w:rFonts w:hint="eastAsia"/>
        </w:rPr>
        <w:t>，建议按会议要求及专家意见尽快修改完善</w:t>
      </w:r>
      <w:r w:rsidR="00BD26D9">
        <w:rPr>
          <w:rFonts w:hint="eastAsia"/>
        </w:rPr>
        <w:t>。现将咨询论证意见印发给你们，供项目审批时参考。</w:t>
      </w:r>
    </w:p>
    <w:p w:rsidR="00CB4EF6" w:rsidRDefault="00CB4EF6">
      <w:pPr>
        <w:ind w:firstLine="640"/>
        <w:jc w:val="both"/>
      </w:pPr>
    </w:p>
    <w:p w:rsidR="008C1D03" w:rsidRDefault="00BD26D9" w:rsidP="008C1D03">
      <w:pPr>
        <w:spacing w:line="600" w:lineRule="exact"/>
        <w:ind w:leftChars="200" w:left="1600" w:hangingChars="300" w:hanging="960"/>
        <w:jc w:val="both"/>
      </w:pPr>
      <w:r>
        <w:rPr>
          <w:rFonts w:hint="eastAsia"/>
          <w:bCs/>
        </w:rPr>
        <w:t>附件：</w:t>
      </w:r>
      <w:r w:rsidR="00222285" w:rsidRPr="005B40C6">
        <w:rPr>
          <w:rFonts w:hint="eastAsia"/>
        </w:rPr>
        <w:t>湟源县寺寨乡等5乡镇土地开发整理（占补平衡）项目可行性研究</w:t>
      </w:r>
      <w:r w:rsidR="00222285">
        <w:rPr>
          <w:rFonts w:hint="eastAsia"/>
        </w:rPr>
        <w:t>报告</w:t>
      </w:r>
      <w:r w:rsidR="008C1D03">
        <w:rPr>
          <w:rFonts w:hint="eastAsia"/>
        </w:rPr>
        <w:t>咨询论证意见</w:t>
      </w:r>
    </w:p>
    <w:p w:rsidR="00000000" w:rsidRDefault="00BD26D9">
      <w:pPr>
        <w:ind w:leftChars="200" w:left="1600" w:hangingChars="300" w:hanging="960"/>
      </w:pPr>
      <w:r>
        <w:rPr>
          <w:rFonts w:hint="eastAsia"/>
          <w:bCs/>
        </w:rPr>
        <w:t xml:space="preserve">  </w:t>
      </w:r>
    </w:p>
    <w:bookmarkEnd w:id="0"/>
    <w:p w:rsidR="00000000" w:rsidRDefault="00BD26D9">
      <w:pPr>
        <w:spacing w:line="600" w:lineRule="exact"/>
        <w:ind w:right="640" w:firstLine="640"/>
        <w:jc w:val="center"/>
      </w:pPr>
      <w:r>
        <w:rPr>
          <w:rFonts w:hAnsi="仿宋" w:hint="eastAsia"/>
          <w:color w:val="000000"/>
        </w:rPr>
        <w:t xml:space="preserve">      </w:t>
      </w:r>
      <w:r>
        <w:rPr>
          <w:rFonts w:hint="eastAsia"/>
        </w:rPr>
        <w:t xml:space="preserve">　　　　　　　　　</w:t>
      </w:r>
      <w:bookmarkStart w:id="2" w:name="fawenshijian"/>
      <w:bookmarkEnd w:id="2"/>
      <w:r w:rsidR="00222285">
        <w:rPr>
          <w:rFonts w:hint="eastAsia"/>
        </w:rPr>
        <w:t xml:space="preserve"> </w:t>
      </w:r>
      <w:r>
        <w:rPr>
          <w:rFonts w:hint="eastAsia"/>
        </w:rPr>
        <w:t>2023年</w:t>
      </w:r>
      <w:r w:rsidR="00222285">
        <w:rPr>
          <w:rFonts w:hint="eastAsia"/>
        </w:rPr>
        <w:t>11</w:t>
      </w:r>
      <w:r>
        <w:rPr>
          <w:rFonts w:hint="eastAsia"/>
        </w:rPr>
        <w:t>月2日</w:t>
      </w:r>
    </w:p>
    <w:p w:rsidR="00000000" w:rsidRDefault="00C14EB4">
      <w:pPr>
        <w:ind w:firstLineChars="66" w:firstLine="211"/>
      </w:pPr>
    </w:p>
    <w:p w:rsidR="00CB4EF6" w:rsidRDefault="00CB4EF6">
      <w:pPr>
        <w:ind w:left="3" w:hangingChars="1" w:hanging="3"/>
      </w:pPr>
    </w:p>
    <w:p w:rsidR="00CB4EF6" w:rsidRDefault="00CB4EF6">
      <w:pPr>
        <w:ind w:left="3" w:hangingChars="1" w:hanging="3"/>
      </w:pPr>
    </w:p>
    <w:p w:rsidR="00CB4EF6" w:rsidRDefault="00CB4EF6">
      <w:pPr>
        <w:ind w:left="3" w:hangingChars="1" w:hanging="3"/>
      </w:pPr>
    </w:p>
    <w:p w:rsidR="00CB4EF6" w:rsidRDefault="00CB4EF6">
      <w:pPr>
        <w:ind w:left="3" w:hangingChars="1" w:hanging="3"/>
      </w:pPr>
    </w:p>
    <w:p w:rsidR="00CB4EF6" w:rsidRDefault="00CB4EF6">
      <w:pPr>
        <w:ind w:left="3" w:hangingChars="1" w:hanging="3"/>
      </w:pPr>
    </w:p>
    <w:p w:rsidR="00CB4EF6" w:rsidRDefault="00CB4EF6">
      <w:pPr>
        <w:ind w:left="3" w:hangingChars="1" w:hanging="3"/>
      </w:pPr>
    </w:p>
    <w:p w:rsidR="00CB4EF6" w:rsidRDefault="00CB4EF6">
      <w:pPr>
        <w:ind w:left="3" w:hangingChars="1" w:hanging="3"/>
      </w:pPr>
    </w:p>
    <w:p w:rsidR="00C14EB4" w:rsidRDefault="00C14EB4">
      <w:pPr>
        <w:tabs>
          <w:tab w:val="right" w:pos="8620"/>
        </w:tabs>
        <w:spacing w:before="50" w:line="540" w:lineRule="exact"/>
        <w:ind w:firstLineChars="0" w:firstLine="0"/>
      </w:pPr>
      <w:bookmarkStart w:id="3" w:name="chaosong"/>
      <w:bookmarkEnd w:id="3"/>
    </w:p>
    <w:sectPr w:rsidR="00C14EB4" w:rsidSect="00CB4E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41" w:right="1531" w:bottom="198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4EB4" w:rsidRDefault="00C14EB4">
      <w:pPr>
        <w:spacing w:line="240" w:lineRule="auto"/>
        <w:ind w:firstLine="640"/>
      </w:pPr>
      <w:r>
        <w:separator/>
      </w:r>
    </w:p>
  </w:endnote>
  <w:endnote w:type="continuationSeparator" w:id="0">
    <w:p w:rsidR="00C14EB4" w:rsidRDefault="00C14EB4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EF6" w:rsidRDefault="00E10AFA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49" type="#_x0000_t202" style="position:absolute;margin-left:208pt;margin-top:0;width:2in;height:2in;z-index:251660288;mso-wrap-style:none;mso-position-horizontal:right;mso-position-horizontal-relative:margin" filled="f" stroked="f">
          <v:textbox style="mso-fit-shape-to-text:t" inset="0,0,0,0">
            <w:txbxContent>
              <w:p w:rsidR="00CB4EF6" w:rsidRDefault="00E10AFA">
                <w:pPr>
                  <w:pStyle w:val="a6"/>
                </w:pPr>
                <w:r>
                  <w:fldChar w:fldCharType="begin"/>
                </w:r>
                <w:r w:rsidR="00BD26D9">
                  <w:instrText xml:space="preserve"> PAGE  \* MERGEFORMAT </w:instrText>
                </w:r>
                <w:r>
                  <w:fldChar w:fldCharType="separate"/>
                </w:r>
                <w:r w:rsidR="00BD26D9">
                  <w:t>- 1 -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EF6" w:rsidRDefault="00CB4EF6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EF6" w:rsidRDefault="00E10AFA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08pt;margin-top:0;width:2in;height:2in;z-index:251661312;mso-wrap-style:none;mso-position-horizontal:right;mso-position-horizontal-relative:margin" filled="f" stroked="f">
          <v:textbox style="mso-fit-shape-to-text:t" inset="0,0,0,0">
            <w:txbxContent>
              <w:p w:rsidR="00CB4EF6" w:rsidRDefault="00E10AFA">
                <w:pPr>
                  <w:pStyle w:val="a6"/>
                </w:pPr>
                <w:r>
                  <w:fldChar w:fldCharType="begin"/>
                </w:r>
                <w:r w:rsidR="00BD26D9">
                  <w:instrText xml:space="preserve"> PAGE  \* MERGEFORMAT </w:instrText>
                </w:r>
                <w:r>
                  <w:fldChar w:fldCharType="separate"/>
                </w:r>
                <w:r w:rsidR="00BD26D9">
                  <w:t>- 1 -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4EB4" w:rsidRDefault="00C14EB4">
      <w:pPr>
        <w:ind w:firstLine="640"/>
      </w:pPr>
      <w:r>
        <w:separator/>
      </w:r>
    </w:p>
  </w:footnote>
  <w:footnote w:type="continuationSeparator" w:id="0">
    <w:p w:rsidR="00C14EB4" w:rsidRDefault="00C14EB4">
      <w:pPr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EF6" w:rsidRDefault="00CB4EF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EF6" w:rsidRDefault="00CB4EF6">
    <w:pPr>
      <w:pStyle w:val="a7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EF6" w:rsidRDefault="00CB4EF6">
    <w:pPr>
      <w:pStyle w:val="a7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istrator">
    <w15:presenceInfo w15:providerId="None" w15:userId="Administrator"/>
  </w15:person>
  <w15:person w15:author="赵炜祎">
    <w15:presenceInfo w15:providerId="None" w15:userId="赵炜祎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2E5NDVlMTU3ZjY4MTA2MTFlZTA5M2UzODY1Mzc4OTAifQ=="/>
  </w:docVars>
  <w:rsids>
    <w:rsidRoot w:val="00136225"/>
    <w:rsid w:val="D7F71F57"/>
    <w:rsid w:val="FC776926"/>
    <w:rsid w:val="FECD18FF"/>
    <w:rsid w:val="00000426"/>
    <w:rsid w:val="00013BAC"/>
    <w:rsid w:val="0001577A"/>
    <w:rsid w:val="00021C5E"/>
    <w:rsid w:val="000423F2"/>
    <w:rsid w:val="00045849"/>
    <w:rsid w:val="00063B59"/>
    <w:rsid w:val="00082531"/>
    <w:rsid w:val="00090530"/>
    <w:rsid w:val="000A0CE2"/>
    <w:rsid w:val="000A49DF"/>
    <w:rsid w:val="000B36C2"/>
    <w:rsid w:val="000C5908"/>
    <w:rsid w:val="000E606B"/>
    <w:rsid w:val="000F3A28"/>
    <w:rsid w:val="000F3CD7"/>
    <w:rsid w:val="000F4382"/>
    <w:rsid w:val="001075B6"/>
    <w:rsid w:val="00112B36"/>
    <w:rsid w:val="00114265"/>
    <w:rsid w:val="001209E7"/>
    <w:rsid w:val="00122049"/>
    <w:rsid w:val="00123D6C"/>
    <w:rsid w:val="00126CFC"/>
    <w:rsid w:val="001313B4"/>
    <w:rsid w:val="00132793"/>
    <w:rsid w:val="001357A3"/>
    <w:rsid w:val="00136225"/>
    <w:rsid w:val="00137F02"/>
    <w:rsid w:val="00180C9F"/>
    <w:rsid w:val="00186497"/>
    <w:rsid w:val="001864F6"/>
    <w:rsid w:val="001A249E"/>
    <w:rsid w:val="001A72FA"/>
    <w:rsid w:val="001B0345"/>
    <w:rsid w:val="001B4379"/>
    <w:rsid w:val="001B4DE4"/>
    <w:rsid w:val="001B73A4"/>
    <w:rsid w:val="001C0EBA"/>
    <w:rsid w:val="001D1DBC"/>
    <w:rsid w:val="001D2DA7"/>
    <w:rsid w:val="001E10F6"/>
    <w:rsid w:val="00202CD3"/>
    <w:rsid w:val="00207BB6"/>
    <w:rsid w:val="00210694"/>
    <w:rsid w:val="00211AB4"/>
    <w:rsid w:val="0021679A"/>
    <w:rsid w:val="00222285"/>
    <w:rsid w:val="00227BC5"/>
    <w:rsid w:val="002360A5"/>
    <w:rsid w:val="00244A33"/>
    <w:rsid w:val="00251A46"/>
    <w:rsid w:val="0025693D"/>
    <w:rsid w:val="002773FF"/>
    <w:rsid w:val="0028276C"/>
    <w:rsid w:val="002A201B"/>
    <w:rsid w:val="002A2841"/>
    <w:rsid w:val="002D1969"/>
    <w:rsid w:val="002E1331"/>
    <w:rsid w:val="002E402E"/>
    <w:rsid w:val="002E6C7B"/>
    <w:rsid w:val="002F603A"/>
    <w:rsid w:val="00303992"/>
    <w:rsid w:val="0030515F"/>
    <w:rsid w:val="00333AE8"/>
    <w:rsid w:val="00342DB2"/>
    <w:rsid w:val="003471D9"/>
    <w:rsid w:val="00351BEA"/>
    <w:rsid w:val="00351E1B"/>
    <w:rsid w:val="00380C77"/>
    <w:rsid w:val="003827CD"/>
    <w:rsid w:val="00384146"/>
    <w:rsid w:val="003A4C46"/>
    <w:rsid w:val="003A67A9"/>
    <w:rsid w:val="003C19BC"/>
    <w:rsid w:val="003C1EA8"/>
    <w:rsid w:val="003C400E"/>
    <w:rsid w:val="003C4871"/>
    <w:rsid w:val="003C6740"/>
    <w:rsid w:val="003C7593"/>
    <w:rsid w:val="003D08BD"/>
    <w:rsid w:val="003D58A3"/>
    <w:rsid w:val="00401BD8"/>
    <w:rsid w:val="004026B9"/>
    <w:rsid w:val="004041EF"/>
    <w:rsid w:val="00427FD3"/>
    <w:rsid w:val="004414FD"/>
    <w:rsid w:val="00446A9C"/>
    <w:rsid w:val="00471A5C"/>
    <w:rsid w:val="00471E26"/>
    <w:rsid w:val="00473EA9"/>
    <w:rsid w:val="00474DA0"/>
    <w:rsid w:val="004A2C33"/>
    <w:rsid w:val="004B0467"/>
    <w:rsid w:val="004C18C2"/>
    <w:rsid w:val="004C5311"/>
    <w:rsid w:val="004C6B4E"/>
    <w:rsid w:val="004C7B51"/>
    <w:rsid w:val="004C7BA0"/>
    <w:rsid w:val="004E0909"/>
    <w:rsid w:val="004E1FB5"/>
    <w:rsid w:val="004E25F7"/>
    <w:rsid w:val="004E6C0D"/>
    <w:rsid w:val="00512EC4"/>
    <w:rsid w:val="00515B68"/>
    <w:rsid w:val="00517EA3"/>
    <w:rsid w:val="0054182D"/>
    <w:rsid w:val="00545D5E"/>
    <w:rsid w:val="00551ED0"/>
    <w:rsid w:val="0055616F"/>
    <w:rsid w:val="00561515"/>
    <w:rsid w:val="00562EC1"/>
    <w:rsid w:val="0056481E"/>
    <w:rsid w:val="005D109A"/>
    <w:rsid w:val="005D171C"/>
    <w:rsid w:val="005D2113"/>
    <w:rsid w:val="00607E5E"/>
    <w:rsid w:val="00611746"/>
    <w:rsid w:val="0062124E"/>
    <w:rsid w:val="00634CD3"/>
    <w:rsid w:val="006409A5"/>
    <w:rsid w:val="006764CE"/>
    <w:rsid w:val="00681A1C"/>
    <w:rsid w:val="006906E4"/>
    <w:rsid w:val="0069594E"/>
    <w:rsid w:val="006A66A4"/>
    <w:rsid w:val="006C1531"/>
    <w:rsid w:val="006C27F7"/>
    <w:rsid w:val="006C6B65"/>
    <w:rsid w:val="006D0A16"/>
    <w:rsid w:val="006D2A82"/>
    <w:rsid w:val="006F6ADC"/>
    <w:rsid w:val="00712CE6"/>
    <w:rsid w:val="007148F4"/>
    <w:rsid w:val="0072013A"/>
    <w:rsid w:val="00732B53"/>
    <w:rsid w:val="0073640B"/>
    <w:rsid w:val="00743494"/>
    <w:rsid w:val="00764C18"/>
    <w:rsid w:val="0077214F"/>
    <w:rsid w:val="00773067"/>
    <w:rsid w:val="00780815"/>
    <w:rsid w:val="00791001"/>
    <w:rsid w:val="00794E39"/>
    <w:rsid w:val="007A6DCC"/>
    <w:rsid w:val="007B0BCE"/>
    <w:rsid w:val="007B5F54"/>
    <w:rsid w:val="007C3592"/>
    <w:rsid w:val="007C4650"/>
    <w:rsid w:val="007D02C3"/>
    <w:rsid w:val="007E6CA6"/>
    <w:rsid w:val="007E6D29"/>
    <w:rsid w:val="007E7F07"/>
    <w:rsid w:val="00816256"/>
    <w:rsid w:val="00833779"/>
    <w:rsid w:val="00841A4B"/>
    <w:rsid w:val="00844B5F"/>
    <w:rsid w:val="008479B5"/>
    <w:rsid w:val="008555BA"/>
    <w:rsid w:val="00881E13"/>
    <w:rsid w:val="00897B00"/>
    <w:rsid w:val="008A227D"/>
    <w:rsid w:val="008A3312"/>
    <w:rsid w:val="008B318B"/>
    <w:rsid w:val="008C14FC"/>
    <w:rsid w:val="008C1D03"/>
    <w:rsid w:val="008D4014"/>
    <w:rsid w:val="008D63D7"/>
    <w:rsid w:val="008E1E36"/>
    <w:rsid w:val="00902015"/>
    <w:rsid w:val="00911840"/>
    <w:rsid w:val="009210B2"/>
    <w:rsid w:val="00930053"/>
    <w:rsid w:val="009343C8"/>
    <w:rsid w:val="009428E3"/>
    <w:rsid w:val="0097683D"/>
    <w:rsid w:val="00976AEB"/>
    <w:rsid w:val="00987D60"/>
    <w:rsid w:val="00997593"/>
    <w:rsid w:val="00A229C9"/>
    <w:rsid w:val="00A252B9"/>
    <w:rsid w:val="00A26DFC"/>
    <w:rsid w:val="00A3375C"/>
    <w:rsid w:val="00A41428"/>
    <w:rsid w:val="00A67ED8"/>
    <w:rsid w:val="00A71525"/>
    <w:rsid w:val="00A76FE3"/>
    <w:rsid w:val="00A93C18"/>
    <w:rsid w:val="00AA592A"/>
    <w:rsid w:val="00AB52E2"/>
    <w:rsid w:val="00AC2538"/>
    <w:rsid w:val="00AC7383"/>
    <w:rsid w:val="00AD135E"/>
    <w:rsid w:val="00AD5D3E"/>
    <w:rsid w:val="00AE5C24"/>
    <w:rsid w:val="00B010AA"/>
    <w:rsid w:val="00B0110D"/>
    <w:rsid w:val="00B02E31"/>
    <w:rsid w:val="00B02E5A"/>
    <w:rsid w:val="00B0561B"/>
    <w:rsid w:val="00B21FB3"/>
    <w:rsid w:val="00B33850"/>
    <w:rsid w:val="00B402E8"/>
    <w:rsid w:val="00B4044D"/>
    <w:rsid w:val="00B43342"/>
    <w:rsid w:val="00B452E8"/>
    <w:rsid w:val="00B61854"/>
    <w:rsid w:val="00B65E98"/>
    <w:rsid w:val="00B662F5"/>
    <w:rsid w:val="00B8221C"/>
    <w:rsid w:val="00B85123"/>
    <w:rsid w:val="00B8567B"/>
    <w:rsid w:val="00B85DE3"/>
    <w:rsid w:val="00B877C0"/>
    <w:rsid w:val="00B90050"/>
    <w:rsid w:val="00B9429C"/>
    <w:rsid w:val="00B96273"/>
    <w:rsid w:val="00BA4EC9"/>
    <w:rsid w:val="00BB623B"/>
    <w:rsid w:val="00BD242E"/>
    <w:rsid w:val="00BD26D9"/>
    <w:rsid w:val="00BD44F5"/>
    <w:rsid w:val="00C14EB4"/>
    <w:rsid w:val="00C51081"/>
    <w:rsid w:val="00C52344"/>
    <w:rsid w:val="00C570F3"/>
    <w:rsid w:val="00C87B17"/>
    <w:rsid w:val="00CB4EF6"/>
    <w:rsid w:val="00CC07A3"/>
    <w:rsid w:val="00CC2147"/>
    <w:rsid w:val="00CD5A19"/>
    <w:rsid w:val="00CE5DF5"/>
    <w:rsid w:val="00D06FE4"/>
    <w:rsid w:val="00D14149"/>
    <w:rsid w:val="00D31EE6"/>
    <w:rsid w:val="00D377F5"/>
    <w:rsid w:val="00D410D1"/>
    <w:rsid w:val="00D43008"/>
    <w:rsid w:val="00D645B1"/>
    <w:rsid w:val="00D7440F"/>
    <w:rsid w:val="00D87366"/>
    <w:rsid w:val="00D9261C"/>
    <w:rsid w:val="00DB0066"/>
    <w:rsid w:val="00DB60C6"/>
    <w:rsid w:val="00DC5642"/>
    <w:rsid w:val="00DC6F9F"/>
    <w:rsid w:val="00DE5566"/>
    <w:rsid w:val="00DE6821"/>
    <w:rsid w:val="00E037FA"/>
    <w:rsid w:val="00E077DB"/>
    <w:rsid w:val="00E10AFA"/>
    <w:rsid w:val="00E14DA5"/>
    <w:rsid w:val="00E15390"/>
    <w:rsid w:val="00E21484"/>
    <w:rsid w:val="00E24068"/>
    <w:rsid w:val="00E35317"/>
    <w:rsid w:val="00E47FBB"/>
    <w:rsid w:val="00E54672"/>
    <w:rsid w:val="00E553F8"/>
    <w:rsid w:val="00E6236F"/>
    <w:rsid w:val="00E6445F"/>
    <w:rsid w:val="00E703F8"/>
    <w:rsid w:val="00E72E3D"/>
    <w:rsid w:val="00E8616D"/>
    <w:rsid w:val="00E92DD3"/>
    <w:rsid w:val="00E93DC3"/>
    <w:rsid w:val="00EA15A0"/>
    <w:rsid w:val="00EA1DF5"/>
    <w:rsid w:val="00EA4672"/>
    <w:rsid w:val="00EA4A55"/>
    <w:rsid w:val="00EB0713"/>
    <w:rsid w:val="00EB425F"/>
    <w:rsid w:val="00EC594A"/>
    <w:rsid w:val="00EE197D"/>
    <w:rsid w:val="00EE592B"/>
    <w:rsid w:val="00EF36B3"/>
    <w:rsid w:val="00F023EA"/>
    <w:rsid w:val="00F0278C"/>
    <w:rsid w:val="00F032AC"/>
    <w:rsid w:val="00F0597F"/>
    <w:rsid w:val="00F15946"/>
    <w:rsid w:val="00F26507"/>
    <w:rsid w:val="00F34EC7"/>
    <w:rsid w:val="00F35A24"/>
    <w:rsid w:val="00F42652"/>
    <w:rsid w:val="00F55740"/>
    <w:rsid w:val="00FA6F81"/>
    <w:rsid w:val="00FC473E"/>
    <w:rsid w:val="00FC4BF3"/>
    <w:rsid w:val="00FD0581"/>
    <w:rsid w:val="00FD1DD0"/>
    <w:rsid w:val="00FE1139"/>
    <w:rsid w:val="00FF7088"/>
    <w:rsid w:val="02E9027A"/>
    <w:rsid w:val="048405ED"/>
    <w:rsid w:val="0AEE3D69"/>
    <w:rsid w:val="0B3B223B"/>
    <w:rsid w:val="0D7E7930"/>
    <w:rsid w:val="0ED913DE"/>
    <w:rsid w:val="143D3A12"/>
    <w:rsid w:val="163469A7"/>
    <w:rsid w:val="177FF41B"/>
    <w:rsid w:val="20F668D4"/>
    <w:rsid w:val="33B76D9F"/>
    <w:rsid w:val="44712ECA"/>
    <w:rsid w:val="44CF52D7"/>
    <w:rsid w:val="45AD6A5F"/>
    <w:rsid w:val="49BC038C"/>
    <w:rsid w:val="4BA020DF"/>
    <w:rsid w:val="4FC07D74"/>
    <w:rsid w:val="4FE40093"/>
    <w:rsid w:val="59AC4CBC"/>
    <w:rsid w:val="5F701370"/>
    <w:rsid w:val="5FBE8AA7"/>
    <w:rsid w:val="64712026"/>
    <w:rsid w:val="67FA6EED"/>
    <w:rsid w:val="6F7D7BB2"/>
    <w:rsid w:val="7236447B"/>
    <w:rsid w:val="73EA9CEA"/>
    <w:rsid w:val="76CE31A4"/>
    <w:rsid w:val="7B7EC2D7"/>
    <w:rsid w:val="7D6D0588"/>
    <w:rsid w:val="7F062ECA"/>
    <w:rsid w:val="7F0FC91E"/>
    <w:rsid w:val="7FD65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4EF6"/>
    <w:pPr>
      <w:widowControl w:val="0"/>
      <w:spacing w:line="360" w:lineRule="auto"/>
      <w:ind w:firstLineChars="200" w:firstLine="200"/>
    </w:pPr>
    <w:rPr>
      <w:rFonts w:ascii="仿宋_GB2312" w:eastAsia="仿宋_GB2312" w:hAnsi="Times New Roman" w:cs="Times New Roman"/>
      <w:sz w:val="32"/>
      <w:szCs w:val="32"/>
    </w:rPr>
  </w:style>
  <w:style w:type="paragraph" w:styleId="1">
    <w:name w:val="heading 1"/>
    <w:basedOn w:val="a"/>
    <w:next w:val="a"/>
    <w:qFormat/>
    <w:rsid w:val="00CB4EF6"/>
    <w:pPr>
      <w:keepNext/>
      <w:keepLines/>
      <w:jc w:val="center"/>
      <w:outlineLvl w:val="0"/>
    </w:pPr>
    <w:rPr>
      <w:rFonts w:eastAsia="方正小标宋简体"/>
      <w:bCs/>
      <w:kern w:val="44"/>
      <w:sz w:val="36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link w:val="Char"/>
    <w:qFormat/>
    <w:rsid w:val="00CB4EF6"/>
    <w:pPr>
      <w:spacing w:line="240" w:lineRule="auto"/>
      <w:ind w:firstLineChars="0" w:firstLine="420"/>
      <w:jc w:val="both"/>
    </w:pPr>
    <w:rPr>
      <w:rFonts w:ascii="Calibri" w:eastAsia="宋体" w:hAnsi="Calibri"/>
      <w:kern w:val="2"/>
      <w:sz w:val="21"/>
      <w:szCs w:val="20"/>
    </w:rPr>
  </w:style>
  <w:style w:type="paragraph" w:styleId="a4">
    <w:name w:val="Date"/>
    <w:basedOn w:val="a"/>
    <w:next w:val="a"/>
    <w:link w:val="Char0"/>
    <w:qFormat/>
    <w:rsid w:val="00CB4EF6"/>
    <w:pPr>
      <w:spacing w:line="240" w:lineRule="auto"/>
      <w:ind w:leftChars="2500" w:left="100" w:firstLineChars="0" w:firstLine="0"/>
      <w:jc w:val="both"/>
    </w:pPr>
    <w:rPr>
      <w:rFonts w:ascii="Calibri" w:eastAsia="宋体" w:hAnsi="Calibri"/>
      <w:kern w:val="2"/>
      <w:sz w:val="21"/>
      <w:szCs w:val="24"/>
    </w:rPr>
  </w:style>
  <w:style w:type="paragraph" w:styleId="a5">
    <w:name w:val="Balloon Text"/>
    <w:basedOn w:val="a"/>
    <w:link w:val="Char1"/>
    <w:qFormat/>
    <w:rsid w:val="00CB4EF6"/>
    <w:pPr>
      <w:spacing w:line="240" w:lineRule="auto"/>
      <w:ind w:firstLineChars="0" w:firstLine="0"/>
      <w:jc w:val="both"/>
    </w:pPr>
    <w:rPr>
      <w:rFonts w:ascii="Calibri" w:eastAsia="宋体" w:hAnsi="Calibri"/>
      <w:kern w:val="2"/>
      <w:sz w:val="18"/>
      <w:szCs w:val="18"/>
    </w:rPr>
  </w:style>
  <w:style w:type="paragraph" w:styleId="a6">
    <w:name w:val="footer"/>
    <w:basedOn w:val="a"/>
    <w:link w:val="Char2"/>
    <w:qFormat/>
    <w:rsid w:val="00CB4EF6"/>
    <w:pPr>
      <w:tabs>
        <w:tab w:val="center" w:pos="4153"/>
        <w:tab w:val="right" w:pos="8306"/>
      </w:tabs>
      <w:snapToGrid w:val="0"/>
      <w:spacing w:line="240" w:lineRule="auto"/>
      <w:ind w:firstLineChars="0" w:firstLine="0"/>
    </w:pPr>
    <w:rPr>
      <w:rFonts w:ascii="Calibri" w:eastAsia="宋体" w:hAnsi="Calibri"/>
      <w:kern w:val="2"/>
      <w:sz w:val="18"/>
      <w:szCs w:val="18"/>
    </w:rPr>
  </w:style>
  <w:style w:type="paragraph" w:styleId="a7">
    <w:name w:val="header"/>
    <w:basedOn w:val="a"/>
    <w:link w:val="Char3"/>
    <w:qFormat/>
    <w:rsid w:val="00CB4E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="Calibri" w:eastAsia="宋体" w:hAnsi="Calibri"/>
      <w:kern w:val="2"/>
      <w:sz w:val="18"/>
      <w:szCs w:val="18"/>
    </w:rPr>
  </w:style>
  <w:style w:type="character" w:styleId="a8">
    <w:name w:val="page number"/>
    <w:basedOn w:val="a0"/>
    <w:qFormat/>
    <w:rsid w:val="00CB4EF6"/>
    <w:rPr>
      <w:rFonts w:ascii="Calibri" w:eastAsia="宋体" w:hAnsi="Calibri" w:cs="Times New Roman"/>
    </w:rPr>
  </w:style>
  <w:style w:type="character" w:customStyle="1" w:styleId="Char">
    <w:name w:val="正文缩进 Char"/>
    <w:link w:val="a3"/>
    <w:qFormat/>
    <w:rsid w:val="00CB4EF6"/>
    <w:rPr>
      <w:rFonts w:ascii="Calibri" w:eastAsia="宋体" w:hAnsi="Calibri" w:cs="Times New Roman"/>
      <w:szCs w:val="20"/>
    </w:rPr>
  </w:style>
  <w:style w:type="character" w:customStyle="1" w:styleId="Char0">
    <w:name w:val="日期 Char"/>
    <w:link w:val="a4"/>
    <w:qFormat/>
    <w:rsid w:val="00CB4EF6"/>
    <w:rPr>
      <w:rFonts w:ascii="Calibri" w:eastAsia="宋体" w:hAnsi="Calibri" w:cs="Times New Roman"/>
    </w:rPr>
  </w:style>
  <w:style w:type="character" w:customStyle="1" w:styleId="Char1">
    <w:name w:val="批注框文本 Char"/>
    <w:link w:val="a5"/>
    <w:qFormat/>
    <w:rsid w:val="00CB4EF6"/>
    <w:rPr>
      <w:rFonts w:ascii="Calibri" w:eastAsia="宋体" w:hAnsi="Calibri" w:cs="Times New Roman"/>
      <w:sz w:val="18"/>
      <w:szCs w:val="18"/>
    </w:rPr>
  </w:style>
  <w:style w:type="character" w:customStyle="1" w:styleId="Char2">
    <w:name w:val="页脚 Char"/>
    <w:link w:val="a6"/>
    <w:qFormat/>
    <w:rsid w:val="00CB4EF6"/>
    <w:rPr>
      <w:rFonts w:ascii="Calibri" w:eastAsia="宋体" w:hAnsi="Calibri" w:cs="Times New Roman"/>
      <w:sz w:val="18"/>
      <w:szCs w:val="18"/>
    </w:rPr>
  </w:style>
  <w:style w:type="character" w:customStyle="1" w:styleId="Char3">
    <w:name w:val="页眉 Char"/>
    <w:link w:val="a7"/>
    <w:qFormat/>
    <w:rsid w:val="00CB4EF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49"/>
    <customShpInfo spid="_x0000_s2051"/>
    <customShpInfo spid="_x0000_s1026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Keran✨</dc:creator>
  <cp:lastModifiedBy>Administrator</cp:lastModifiedBy>
  <cp:revision>5</cp:revision>
  <cp:lastPrinted>2023-09-26T00:52:00Z</cp:lastPrinted>
  <dcterms:created xsi:type="dcterms:W3CDTF">2023-11-02T02:34:00Z</dcterms:created>
  <dcterms:modified xsi:type="dcterms:W3CDTF">2023-11-02T03:16:00Z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829338F3B47C4D03BC13CB0B92074CB9</vt:lpwstr>
  </property>
</Properties>
</file>